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E6C02" w14:textId="3B0CA496" w:rsidR="00E14DC3" w:rsidRPr="00DD1045" w:rsidRDefault="00E14DC3" w:rsidP="00E14DC3">
      <w:pPr>
        <w:jc w:val="center"/>
        <w:rPr>
          <w:bCs/>
          <w:sz w:val="28"/>
          <w:szCs w:val="28"/>
        </w:rPr>
      </w:pPr>
      <w:r w:rsidRPr="001F5E37">
        <w:rPr>
          <w:b/>
          <w:sz w:val="28"/>
          <w:szCs w:val="28"/>
        </w:rPr>
        <w:t xml:space="preserve">AFFIDAVIT </w:t>
      </w:r>
      <w:r>
        <w:rPr>
          <w:b/>
          <w:sz w:val="28"/>
          <w:szCs w:val="28"/>
        </w:rPr>
        <w:t xml:space="preserve">OF </w:t>
      </w:r>
      <w:r w:rsidR="00912B19">
        <w:rPr>
          <w:b/>
          <w:sz w:val="28"/>
          <w:szCs w:val="28"/>
        </w:rPr>
        <w:t>ONE AND THE SAME PERSON</w:t>
      </w:r>
    </w:p>
    <w:p w14:paraId="7E72681B" w14:textId="77777777" w:rsidR="00E14DC3" w:rsidRPr="001F5E37" w:rsidRDefault="00E14DC3" w:rsidP="00E14DC3">
      <w:pPr>
        <w:rPr>
          <w:sz w:val="22"/>
          <w:szCs w:val="22"/>
        </w:rPr>
      </w:pPr>
      <w:r w:rsidRPr="001F5E37">
        <w:rPr>
          <w:sz w:val="22"/>
          <w:szCs w:val="22"/>
        </w:rPr>
        <w:tab/>
      </w:r>
    </w:p>
    <w:p w14:paraId="0610DCC8" w14:textId="77777777" w:rsidR="00E14DC3" w:rsidRPr="003E1A2B" w:rsidRDefault="00E14DC3" w:rsidP="00E14DC3">
      <w:pPr>
        <w:ind w:firstLine="720"/>
        <w:jc w:val="both"/>
      </w:pPr>
      <w:r w:rsidRPr="005367D9"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bCs/>
        </w:rPr>
        <w:t xml:space="preserve">, </w:t>
      </w:r>
      <w:r w:rsidRPr="007F3FE1">
        <w:rPr>
          <w:u w:val="single"/>
        </w:rPr>
        <w:t>Filipino/American</w:t>
      </w:r>
      <w:r w:rsidRPr="003E1A2B">
        <w:t>, of legal age, and presently residing at 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Pr="003E1A2B">
        <w:t>after having been duly sworn</w:t>
      </w:r>
      <w:r>
        <w:t xml:space="preserve"> to before competent authority</w:t>
      </w:r>
      <w:r w:rsidRPr="003E1A2B">
        <w:t>, hereby depose and state that:</w:t>
      </w:r>
    </w:p>
    <w:p w14:paraId="4FF299A1" w14:textId="77777777" w:rsidR="00E14DC3" w:rsidRPr="003E1A2B" w:rsidRDefault="00E14DC3" w:rsidP="00E14DC3">
      <w:pPr>
        <w:ind w:left="900" w:hanging="180"/>
        <w:jc w:val="both"/>
      </w:pPr>
    </w:p>
    <w:p w14:paraId="59AA34DB" w14:textId="6BC9C9DF" w:rsidR="00E14DC3" w:rsidRDefault="00912B19" w:rsidP="00E14DC3">
      <w:pPr>
        <w:pStyle w:val="NoSpacing"/>
        <w:numPr>
          <w:ilvl w:val="0"/>
          <w:numId w:val="1"/>
        </w:numPr>
        <w:jc w:val="both"/>
      </w:pPr>
      <w:r>
        <w:t>The name</w:t>
      </w:r>
      <w:r w:rsidR="00640E5A">
        <w:t xml:space="preserve"> </w:t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640E5A" w:rsidRPr="00CE45B7">
        <w:rPr>
          <w:u w:val="single"/>
        </w:rPr>
        <w:tab/>
      </w:r>
      <w:r w:rsidR="00E14DC3">
        <w:t xml:space="preserve"> </w:t>
      </w:r>
      <w:r w:rsidR="00640E5A">
        <w:t>as stated on my</w:t>
      </w:r>
      <w:r w:rsidR="00E14DC3">
        <w:t xml:space="preserve"> </w:t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D537ED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>
        <w:t xml:space="preserve"> issued on </w:t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>
        <w:t xml:space="preserve"> at </w:t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>
        <w:t xml:space="preserve"> </w:t>
      </w:r>
      <w:r w:rsidR="00D537ED">
        <w:t xml:space="preserve">and the name </w:t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CE45B7">
        <w:t xml:space="preserve"> as stated on my </w:t>
      </w:r>
      <w:r w:rsidR="00CE45B7" w:rsidRPr="00CE45B7">
        <w:rPr>
          <w:u w:val="single"/>
        </w:rPr>
        <w:tab/>
      </w:r>
      <w:r w:rsidR="00CE45B7" w:rsidRPr="00CE45B7">
        <w:rPr>
          <w:u w:val="single"/>
        </w:rPr>
        <w:tab/>
      </w:r>
      <w:r w:rsidR="00CE45B7" w:rsidRPr="00CE45B7">
        <w:rPr>
          <w:u w:val="single"/>
        </w:rPr>
        <w:tab/>
      </w:r>
      <w:r w:rsidR="00CE45B7" w:rsidRPr="00CE45B7">
        <w:rPr>
          <w:u w:val="single"/>
        </w:rPr>
        <w:tab/>
      </w:r>
      <w:r w:rsidR="00CE45B7" w:rsidRPr="00CE45B7">
        <w:rPr>
          <w:u w:val="single"/>
        </w:rPr>
        <w:tab/>
      </w:r>
      <w:r w:rsidR="00CE45B7" w:rsidRPr="00CE45B7">
        <w:rPr>
          <w:u w:val="single"/>
        </w:rPr>
        <w:tab/>
      </w:r>
      <w:r w:rsidR="00CE45B7" w:rsidRPr="00CE45B7">
        <w:rPr>
          <w:u w:val="single"/>
        </w:rPr>
        <w:tab/>
      </w:r>
      <w:r w:rsidR="00CE45B7">
        <w:t xml:space="preserve"> issued on </w:t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D34F71">
        <w:t xml:space="preserve"> at</w:t>
      </w:r>
      <w:r w:rsidR="00E14DC3">
        <w:t xml:space="preserve"> </w:t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>
        <w:t xml:space="preserve"> </w:t>
      </w:r>
      <w:r w:rsidR="009D02FB">
        <w:t xml:space="preserve">belong to </w:t>
      </w:r>
      <w:r w:rsidR="00E14DC3">
        <w:t>one and the same person</w:t>
      </w:r>
      <w:r w:rsidR="00E14DC3">
        <w:t>;</w:t>
      </w:r>
    </w:p>
    <w:p w14:paraId="22E5B7FF" w14:textId="77777777" w:rsidR="00E14DC3" w:rsidRDefault="00E14DC3" w:rsidP="00E14DC3">
      <w:pPr>
        <w:pStyle w:val="NoSpacing"/>
        <w:jc w:val="both"/>
      </w:pPr>
    </w:p>
    <w:p w14:paraId="10C8BAAF" w14:textId="77777777" w:rsidR="00E35BA9" w:rsidRDefault="00E14DC3" w:rsidP="00E14DC3">
      <w:pPr>
        <w:pStyle w:val="NoSpacing"/>
        <w:numPr>
          <w:ilvl w:val="0"/>
          <w:numId w:val="1"/>
        </w:numPr>
        <w:jc w:val="both"/>
      </w:pPr>
      <w:r>
        <w:t xml:space="preserve">I am executing this Affidavit to attest to the truth </w:t>
      </w:r>
      <w:r w:rsidR="009D02FB">
        <w:t>that the above-mentioned names are one and the same person</w:t>
      </w:r>
      <w:r w:rsidR="00E35BA9">
        <w:t>.</w:t>
      </w:r>
    </w:p>
    <w:p w14:paraId="1FBEEAE8" w14:textId="0C401094" w:rsidR="00E14DC3" w:rsidRPr="003E1A2B" w:rsidRDefault="00E14DC3" w:rsidP="00E35BA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7A46909B" w14:textId="77777777" w:rsidR="00E14DC3" w:rsidRPr="003E1A2B" w:rsidRDefault="00E14DC3" w:rsidP="00E14DC3">
      <w:pPr>
        <w:pStyle w:val="ListParagraph"/>
        <w:ind w:left="0" w:firstLine="720"/>
        <w:jc w:val="both"/>
      </w:pPr>
      <w:r w:rsidRPr="003E1A2B">
        <w:rPr>
          <w:b/>
        </w:rPr>
        <w:t xml:space="preserve">IN WITNESS WHEREOF, </w:t>
      </w:r>
      <w:r w:rsidRPr="003E1A2B">
        <w:t xml:space="preserve">I have hereunto </w:t>
      </w:r>
      <w:r>
        <w:t xml:space="preserve">set my hand on </w:t>
      </w:r>
      <w:r w:rsidRPr="003E1A2B">
        <w:t xml:space="preserve">_______________ </w:t>
      </w:r>
      <w:r>
        <w:t xml:space="preserve">at the Consulate General of the Philippines </w:t>
      </w:r>
      <w:r w:rsidRPr="003E1A2B">
        <w:t>in Los Angeles, California, U.S.A.</w:t>
      </w:r>
    </w:p>
    <w:p w14:paraId="002691B5" w14:textId="77777777" w:rsidR="00E14DC3" w:rsidRPr="003E1A2B" w:rsidRDefault="00E14DC3" w:rsidP="00E14DC3">
      <w:pPr>
        <w:pStyle w:val="ListParagraph"/>
        <w:ind w:left="1080"/>
        <w:jc w:val="both"/>
      </w:pPr>
    </w:p>
    <w:p w14:paraId="62B088EB" w14:textId="77777777" w:rsidR="00E14DC3" w:rsidRPr="003E1A2B" w:rsidRDefault="00E14DC3" w:rsidP="00E14DC3">
      <w:pPr>
        <w:pStyle w:val="ListParagraph"/>
        <w:ind w:left="1080"/>
        <w:jc w:val="both"/>
      </w:pPr>
    </w:p>
    <w:p w14:paraId="29819A1B" w14:textId="4EDBA39A" w:rsidR="00E14DC3" w:rsidRDefault="00E14DC3" w:rsidP="00E14DC3">
      <w:pPr>
        <w:pStyle w:val="ListParagraph"/>
        <w:ind w:left="1080"/>
        <w:jc w:val="both"/>
      </w:pP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  <w:r>
        <w:t>__________________________</w:t>
      </w:r>
      <w:r w:rsidRPr="003E1A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3993">
        <w:t xml:space="preserve">      </w:t>
      </w:r>
      <w:r>
        <w:t>Affiant</w:t>
      </w:r>
    </w:p>
    <w:p w14:paraId="6C01D3E6" w14:textId="77777777" w:rsidR="00E14DC3" w:rsidRDefault="00E14DC3" w:rsidP="00E14DC3">
      <w:pPr>
        <w:jc w:val="both"/>
        <w:rPr>
          <w:b/>
          <w:bCs/>
        </w:rPr>
      </w:pPr>
    </w:p>
    <w:p w14:paraId="7B7221B7" w14:textId="77777777" w:rsidR="00373993" w:rsidRDefault="00373993" w:rsidP="00E14DC3">
      <w:pPr>
        <w:jc w:val="both"/>
        <w:rPr>
          <w:b/>
          <w:bCs/>
        </w:rPr>
      </w:pPr>
    </w:p>
    <w:p w14:paraId="1D2B1372" w14:textId="5B202682" w:rsidR="00E14DC3" w:rsidRDefault="00E14DC3" w:rsidP="00E14DC3">
      <w:pPr>
        <w:jc w:val="both"/>
        <w:rPr>
          <w:b/>
          <w:bCs/>
        </w:rPr>
      </w:pPr>
      <w:r>
        <w:rPr>
          <w:b/>
          <w:bCs/>
        </w:rPr>
        <w:t>PHILIPPINE CONSULATE GENERAL</w:t>
      </w:r>
      <w:r>
        <w:rPr>
          <w:b/>
          <w:bCs/>
        </w:rPr>
        <w:tab/>
        <w:t>}</w:t>
      </w:r>
    </w:p>
    <w:p w14:paraId="1895BDAE" w14:textId="77777777" w:rsidR="00E14DC3" w:rsidRPr="007F3FE1" w:rsidRDefault="00E14DC3" w:rsidP="00E14DC3">
      <w:pPr>
        <w:jc w:val="both"/>
        <w:rPr>
          <w:b/>
          <w:bCs/>
        </w:rPr>
      </w:pPr>
      <w:r w:rsidRPr="007F3FE1">
        <w:rPr>
          <w:b/>
          <w:bCs/>
        </w:rPr>
        <w:t>LOS ANGELES, CALIFORNIA</w:t>
      </w:r>
      <w:r w:rsidRPr="007F3FE1">
        <w:rPr>
          <w:b/>
          <w:bCs/>
        </w:rPr>
        <w:tab/>
      </w:r>
      <w:r w:rsidRPr="007F3FE1">
        <w:rPr>
          <w:b/>
          <w:bCs/>
        </w:rPr>
        <w:tab/>
        <w:t>} S.S.</w:t>
      </w:r>
    </w:p>
    <w:p w14:paraId="439A77B4" w14:textId="77777777" w:rsidR="00E14DC3" w:rsidRPr="003366DB" w:rsidRDefault="00E14DC3" w:rsidP="00E14DC3">
      <w:pPr>
        <w:jc w:val="both"/>
        <w:rPr>
          <w:b/>
          <w:bCs/>
        </w:rPr>
      </w:pPr>
      <w:r>
        <w:rPr>
          <w:b/>
          <w:bCs/>
        </w:rPr>
        <w:t>UNITED STATES OF AMERICA</w:t>
      </w:r>
      <w:r>
        <w:rPr>
          <w:b/>
          <w:bCs/>
        </w:rPr>
        <w:tab/>
      </w:r>
      <w:r>
        <w:rPr>
          <w:b/>
          <w:bCs/>
        </w:rPr>
        <w:tab/>
        <w:t>}</w:t>
      </w:r>
    </w:p>
    <w:p w14:paraId="17EF16C6" w14:textId="77777777" w:rsidR="00E14DC3" w:rsidRPr="007F3FE1" w:rsidRDefault="00E14DC3" w:rsidP="00E14DC3">
      <w:pPr>
        <w:pStyle w:val="ListParagraph"/>
        <w:ind w:left="1080"/>
        <w:jc w:val="both"/>
        <w:rPr>
          <w:bCs/>
        </w:rPr>
      </w:pPr>
    </w:p>
    <w:p w14:paraId="4A49705D" w14:textId="77777777" w:rsidR="00E14DC3" w:rsidRPr="003E1A2B" w:rsidRDefault="00E14DC3" w:rsidP="00E14DC3">
      <w:pPr>
        <w:pStyle w:val="ListParagraph"/>
        <w:ind w:left="0" w:firstLine="1080"/>
        <w:jc w:val="both"/>
      </w:pPr>
      <w:r w:rsidRPr="007F3FE1">
        <w:rPr>
          <w:bCs/>
        </w:rPr>
        <w:t xml:space="preserve">SUBSCRIBED AND SWORN </w:t>
      </w:r>
      <w:r>
        <w:t>TO</w:t>
      </w:r>
      <w:r w:rsidRPr="003E1A2B">
        <w:t xml:space="preserve"> before me this _____</w:t>
      </w:r>
      <w:r>
        <w:rPr>
          <w:u w:val="single"/>
        </w:rPr>
        <w:tab/>
      </w:r>
      <w:r>
        <w:rPr>
          <w:u w:val="single"/>
        </w:rPr>
        <w:tab/>
      </w:r>
      <w:r w:rsidRPr="003E1A2B">
        <w:softHyphen/>
        <w:t xml:space="preserve"> in Los Angeles, California, U.S.A.</w:t>
      </w:r>
      <w:r>
        <w:t>, affiant/s exhibiting their valid government-issued identification document issued on ____________________________.</w:t>
      </w:r>
    </w:p>
    <w:p w14:paraId="7E686FBB" w14:textId="77777777" w:rsidR="00E14DC3" w:rsidRPr="003E1A2B" w:rsidRDefault="00E14DC3" w:rsidP="00E14DC3">
      <w:pPr>
        <w:pStyle w:val="ListParagraph"/>
        <w:ind w:left="1080"/>
        <w:jc w:val="both"/>
      </w:pPr>
    </w:p>
    <w:p w14:paraId="079351DF" w14:textId="77777777" w:rsidR="00E14DC3" w:rsidRPr="003E1A2B" w:rsidRDefault="00E14DC3" w:rsidP="00E14DC3">
      <w:pPr>
        <w:pStyle w:val="ListParagraph"/>
        <w:ind w:left="1080"/>
        <w:jc w:val="both"/>
      </w:pPr>
    </w:p>
    <w:p w14:paraId="39B89215" w14:textId="77777777" w:rsidR="00E14DC3" w:rsidRPr="003E1A2B" w:rsidRDefault="00E14DC3" w:rsidP="00E14DC3">
      <w:pPr>
        <w:pStyle w:val="ListParagraph"/>
        <w:ind w:left="1080"/>
        <w:jc w:val="both"/>
      </w:pP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</w:p>
    <w:p w14:paraId="78C900B3" w14:textId="77777777" w:rsidR="00E14DC3" w:rsidRPr="003E1A2B" w:rsidRDefault="00E14DC3" w:rsidP="00E14DC3">
      <w:pPr>
        <w:pStyle w:val="ListParagraph"/>
        <w:ind w:left="1080"/>
        <w:jc w:val="both"/>
      </w:pPr>
    </w:p>
    <w:p w14:paraId="522CC165" w14:textId="77777777" w:rsidR="00E14DC3" w:rsidRPr="003E1A2B" w:rsidRDefault="00E14DC3" w:rsidP="00E14DC3">
      <w:pPr>
        <w:pStyle w:val="ListParagraph"/>
        <w:ind w:left="1080"/>
        <w:jc w:val="both"/>
      </w:pPr>
    </w:p>
    <w:p w14:paraId="1A042EF6" w14:textId="77777777" w:rsidR="00E14DC3" w:rsidRPr="003E1A2B" w:rsidRDefault="00E14DC3" w:rsidP="00E14DC3">
      <w:pPr>
        <w:pStyle w:val="ListParagraph"/>
        <w:ind w:left="1080"/>
        <w:jc w:val="both"/>
      </w:pPr>
    </w:p>
    <w:p w14:paraId="2D8A6318" w14:textId="77777777" w:rsidR="00E14DC3" w:rsidRPr="003E1A2B" w:rsidRDefault="00E14DC3" w:rsidP="00E14DC3">
      <w:pPr>
        <w:pStyle w:val="ListParagraph"/>
        <w:ind w:left="1080"/>
        <w:jc w:val="both"/>
      </w:pP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</w:p>
    <w:p w14:paraId="62959D3D" w14:textId="31084D63" w:rsidR="002801C7" w:rsidRDefault="00E14DC3" w:rsidP="00E14DC3">
      <w:r w:rsidRPr="003E1A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D9540" wp14:editId="7E2FBE9C">
                <wp:simplePos x="0" y="0"/>
                <wp:positionH relativeFrom="column">
                  <wp:posOffset>-40005</wp:posOffset>
                </wp:positionH>
                <wp:positionV relativeFrom="paragraph">
                  <wp:posOffset>664210</wp:posOffset>
                </wp:positionV>
                <wp:extent cx="2019300" cy="1038225"/>
                <wp:effectExtent l="0" t="0" r="19050" b="28575"/>
                <wp:wrapNone/>
                <wp:docPr id="9467460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4AE5A" w14:textId="77777777" w:rsidR="00E14DC3" w:rsidRPr="007F3FE1" w:rsidRDefault="00E14DC3" w:rsidP="00E14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Doc No.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4FA197EC" w14:textId="77777777" w:rsidR="00E14DC3" w:rsidRPr="007F3FE1" w:rsidRDefault="00E14DC3" w:rsidP="00E14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Page No.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054E21DD" w14:textId="77777777" w:rsidR="00E14DC3" w:rsidRPr="007F3FE1" w:rsidRDefault="00E14DC3" w:rsidP="00E14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Book No.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2175C8B2" w14:textId="77777777" w:rsidR="00E14DC3" w:rsidRPr="007F3FE1" w:rsidRDefault="00E14DC3" w:rsidP="00E14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Fee Paid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3EA10AFD" w14:textId="77777777" w:rsidR="00E14DC3" w:rsidRPr="007F3FE1" w:rsidRDefault="00E14DC3" w:rsidP="00E14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O.R. No.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432F59D6" w14:textId="77777777" w:rsidR="00E14DC3" w:rsidRPr="007F3FE1" w:rsidRDefault="00E14DC3" w:rsidP="00E14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Series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    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D9540" id="Rectangle 4" o:spid="_x0000_s1026" style="position:absolute;margin-left:-3.15pt;margin-top:52.3pt;width:159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" strokecolor="white [3212]">
                <v:textbox>
                  <w:txbxContent>
                    <w:p w14:paraId="7504AE5A" w14:textId="77777777" w:rsidR="00E14DC3" w:rsidRPr="007F3FE1" w:rsidRDefault="00E14DC3" w:rsidP="00E14DC3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Doc No.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4FA197EC" w14:textId="77777777" w:rsidR="00E14DC3" w:rsidRPr="007F3FE1" w:rsidRDefault="00E14DC3" w:rsidP="00E14DC3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Page No.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054E21DD" w14:textId="77777777" w:rsidR="00E14DC3" w:rsidRPr="007F3FE1" w:rsidRDefault="00E14DC3" w:rsidP="00E14DC3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Book No.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2175C8B2" w14:textId="77777777" w:rsidR="00E14DC3" w:rsidRPr="007F3FE1" w:rsidRDefault="00E14DC3" w:rsidP="00E14DC3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Fee Paid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3EA10AFD" w14:textId="77777777" w:rsidR="00E14DC3" w:rsidRPr="007F3FE1" w:rsidRDefault="00E14DC3" w:rsidP="00E14DC3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O.R. No.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432F59D6" w14:textId="77777777" w:rsidR="00E14DC3" w:rsidRPr="007F3FE1" w:rsidRDefault="00E14DC3" w:rsidP="00E14DC3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Series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     2024</w:t>
                      </w:r>
                    </w:p>
                  </w:txbxContent>
                </v:textbox>
              </v:rect>
            </w:pict>
          </mc:Fallback>
        </mc:AlternateContent>
      </w:r>
      <w:r>
        <w:softHyphen/>
      </w:r>
      <w:r>
        <w:softHyphen/>
      </w:r>
    </w:p>
    <w:sectPr w:rsidR="002801C7" w:rsidSect="00E35BA9">
      <w:pgSz w:w="12240" w:h="15840" w:code="1"/>
      <w:pgMar w:top="171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811C1"/>
    <w:multiLevelType w:val="hybridMultilevel"/>
    <w:tmpl w:val="40EE7EF4"/>
    <w:lvl w:ilvl="0" w:tplc="700CF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0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C3"/>
    <w:rsid w:val="002801C7"/>
    <w:rsid w:val="003145C1"/>
    <w:rsid w:val="00373993"/>
    <w:rsid w:val="004232BE"/>
    <w:rsid w:val="00640E5A"/>
    <w:rsid w:val="00754DB6"/>
    <w:rsid w:val="00912B19"/>
    <w:rsid w:val="009D02FB"/>
    <w:rsid w:val="00CE45B7"/>
    <w:rsid w:val="00D34F71"/>
    <w:rsid w:val="00D537ED"/>
    <w:rsid w:val="00E14DC3"/>
    <w:rsid w:val="00E3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8BD8"/>
  <w15:chartTrackingRefBased/>
  <w15:docId w15:val="{810AA462-F2AA-407E-A7B2-74E80D72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DC3"/>
    <w:pPr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DC3"/>
    <w:pPr>
      <w:ind w:left="720"/>
      <w:contextualSpacing/>
    </w:pPr>
  </w:style>
  <w:style w:type="paragraph" w:styleId="NoSpacing">
    <w:name w:val="No Spacing"/>
    <w:uiPriority w:val="1"/>
    <w:qFormat/>
    <w:rsid w:val="00E14DC3"/>
    <w:pPr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PCGLA-Notarial Section</dc:creator>
  <cp:keywords/>
  <dc:description/>
  <cp:lastModifiedBy>PCGLA-Notarial Section</cp:lastModifiedBy>
  <cp:revision>10</cp:revision>
  <cp:lastPrinted>2024-06-05T20:45:00Z</cp:lastPrinted>
  <dcterms:created xsi:type="dcterms:W3CDTF">2024-06-05T20:41:00Z</dcterms:created>
  <dcterms:modified xsi:type="dcterms:W3CDTF">2024-06-05T20:45:00Z</dcterms:modified>
</cp:coreProperties>
</file>